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58AF" w14:textId="6AD25280" w:rsidR="00DD708C" w:rsidRP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b w:val="0"/>
          <w:bCs w:val="0"/>
          <w:color w:val="111111"/>
          <w:sz w:val="18"/>
          <w:szCs w:val="18"/>
        </w:rPr>
      </w:pPr>
      <w:r>
        <w:rPr>
          <w:rStyle w:val="a4"/>
          <w:rFonts w:ascii="Tahoma" w:hAnsi="Tahoma" w:cs="Tahoma"/>
          <w:b w:val="0"/>
          <w:bCs w:val="0"/>
          <w:color w:val="111111"/>
        </w:rPr>
        <w:t>Муниципальное бюджетное дошкольное образовательное учреждение № 74 «Радость» города Калуги</w:t>
      </w:r>
    </w:p>
    <w:p w14:paraId="759BFDBA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4A8631F6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00E641CB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1230E79B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0C098E15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3DE92A46" w14:textId="3A205A4D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0635173D" w14:textId="3DC93BC7" w:rsidR="00EF523D" w:rsidRDefault="00EF523D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6C07191B" w14:textId="77777777" w:rsidR="00EF523D" w:rsidRDefault="00EF523D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7E9888DB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434D3096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57C575D2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0AB8E20E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2A3B2F12" w14:textId="425278B7" w:rsidR="00DD708C" w:rsidRDefault="00C001A4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C00000"/>
          <w:sz w:val="56"/>
          <w:szCs w:val="56"/>
        </w:rPr>
      </w:pPr>
      <w:r w:rsidRPr="00EF523D">
        <w:rPr>
          <w:rStyle w:val="a4"/>
          <w:rFonts w:ascii="Tahoma" w:hAnsi="Tahoma" w:cs="Tahoma"/>
          <w:color w:val="C00000"/>
          <w:sz w:val="56"/>
          <w:szCs w:val="56"/>
        </w:rPr>
        <w:t xml:space="preserve">Консультация для родителей </w:t>
      </w:r>
    </w:p>
    <w:p w14:paraId="70EDCB5C" w14:textId="2D90CC9F" w:rsidR="005C2AC0" w:rsidRPr="00EF523D" w:rsidRDefault="005C2AC0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C00000"/>
          <w:sz w:val="56"/>
          <w:szCs w:val="56"/>
        </w:rPr>
      </w:pPr>
      <w:r>
        <w:rPr>
          <w:rStyle w:val="a4"/>
          <w:rFonts w:ascii="Tahoma" w:hAnsi="Tahoma" w:cs="Tahoma"/>
          <w:color w:val="C00000"/>
          <w:sz w:val="56"/>
          <w:szCs w:val="56"/>
        </w:rPr>
        <w:t>будущих первоклассников</w:t>
      </w:r>
    </w:p>
    <w:p w14:paraId="292A241F" w14:textId="77777777" w:rsidR="00DD708C" w:rsidRPr="00EF523D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C00000"/>
          <w:sz w:val="56"/>
          <w:szCs w:val="56"/>
        </w:rPr>
      </w:pPr>
    </w:p>
    <w:p w14:paraId="4F0516C3" w14:textId="77777777" w:rsidR="00DD708C" w:rsidRPr="00EF523D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C00000"/>
          <w:sz w:val="56"/>
          <w:szCs w:val="56"/>
        </w:rPr>
      </w:pPr>
    </w:p>
    <w:p w14:paraId="6E91324B" w14:textId="77777777" w:rsidR="00DD708C" w:rsidRPr="00C001A4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40"/>
          <w:szCs w:val="40"/>
        </w:rPr>
      </w:pPr>
    </w:p>
    <w:p w14:paraId="5AF8C321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26EDD21D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4BC49783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0FF3834D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1A9A86A5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7A9FECF5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4B8799A7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25E2812B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054E68EE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50B4252B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44DF99BB" w14:textId="77777777" w:rsidR="00DD708C" w:rsidRDefault="00DD708C" w:rsidP="00DD708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18"/>
          <w:szCs w:val="18"/>
        </w:rPr>
      </w:pPr>
    </w:p>
    <w:p w14:paraId="177F3462" w14:textId="7B1F3D46" w:rsidR="00A84AE2" w:rsidRPr="005C2AC0" w:rsidRDefault="00EF523D" w:rsidP="005C2AC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EF523D">
        <w:rPr>
          <w:rStyle w:val="a4"/>
          <w:rFonts w:ascii="Tahoma" w:hAnsi="Tahoma" w:cs="Tahoma"/>
          <w:b w:val="0"/>
          <w:bCs w:val="0"/>
          <w:color w:val="111111"/>
          <w:sz w:val="28"/>
          <w:szCs w:val="28"/>
        </w:rPr>
        <w:t>Подготовила воспитатель Балакина Г.В.</w:t>
      </w:r>
    </w:p>
    <w:p w14:paraId="403CAADD" w14:textId="455CECAD" w:rsidR="005C2AC0" w:rsidRDefault="005C2AC0" w:rsidP="005C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Hlk85379561"/>
      <w:r>
        <w:rPr>
          <w:noProof/>
        </w:rPr>
        <w:lastRenderedPageBreak/>
        <w:drawing>
          <wp:inline distT="0" distB="0" distL="0" distR="0" wp14:anchorId="664D582D" wp14:editId="70FFC31A">
            <wp:extent cx="6472993" cy="91535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089" cy="916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lastRenderedPageBreak/>
        <w:t>Памятка для родителей будущих школьников</w:t>
      </w:r>
    </w:p>
    <w:p w14:paraId="7273A511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необходимо знать и уметь ребёнку, поступающему в школу.</w:t>
      </w:r>
    </w:p>
    <w:p w14:paraId="599073A3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развития речи и готовности к овладению грамотой будущему первокласснику необходимо:</w:t>
      </w:r>
    </w:p>
    <w:p w14:paraId="15B114CD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четко произносить все звуки речи;</w:t>
      </w:r>
    </w:p>
    <w:p w14:paraId="4577B51E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интонационно выделять звуки в словах;</w:t>
      </w:r>
    </w:p>
    <w:p w14:paraId="1C6C2607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выделять заданный звук в потоке речи;</w:t>
      </w:r>
    </w:p>
    <w:p w14:paraId="7BFBA41F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определять место звука в слове (в начале, в середине, в конце) ;</w:t>
      </w:r>
    </w:p>
    <w:p w14:paraId="7FD42155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произносить слова по слогам;</w:t>
      </w:r>
    </w:p>
    <w:p w14:paraId="080FC5A0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составлять предложения из 3-5 слов;</w:t>
      </w:r>
    </w:p>
    <w:p w14:paraId="601D3575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называть в предложении только 2-е слово, только 3-е слово, только 4-е слово и т. д. ;</w:t>
      </w:r>
    </w:p>
    <w:p w14:paraId="5B98BB65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использовать обобщающие понятия (медведь, лиса, волк - это животные) ;</w:t>
      </w:r>
    </w:p>
    <w:p w14:paraId="0D59EF21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составлять рассказ по картинке (например, «В зоопарке», «На детской площадке», «Отдых на море», «За грибами» и т. д.) ;</w:t>
      </w:r>
    </w:p>
    <w:p w14:paraId="4E378BDF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составлять несколько предложения: о предмете;</w:t>
      </w:r>
    </w:p>
    <w:p w14:paraId="43FDBD68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жанры художественной литературы (сказка, рассказ, стихотворение, басня) ;</w:t>
      </w:r>
    </w:p>
    <w:p w14:paraId="78581EFC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наизусть читать любимые стихотворения;</w:t>
      </w:r>
    </w:p>
    <w:p w14:paraId="67A9B270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автора прочитанного стихотворения;</w:t>
      </w:r>
    </w:p>
    <w:p w14:paraId="742F6D7E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последовательно передавать содержание сказки.</w:t>
      </w:r>
    </w:p>
    <w:p w14:paraId="5A886FCF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началу обучения в школе у ребенка должны быть развиты элементарные математические представления:</w:t>
      </w:r>
    </w:p>
    <w:p w14:paraId="3F364DE9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цифры от 0 до 10;</w:t>
      </w:r>
    </w:p>
    <w:p w14:paraId="2157CB33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сосчитать до 10 и обратно, от 6 до 10, от 7 до 2 и т. д. ;</w:t>
      </w:r>
    </w:p>
    <w:p w14:paraId="401B180D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называть предыдущее и последующее число относительно любого числа в пределах первого десятка;</w:t>
      </w:r>
    </w:p>
    <w:p w14:paraId="6A769139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знаки +, -, =, &lt;, &gt;;</w:t>
      </w:r>
    </w:p>
    <w:p w14:paraId="61AE2420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сравнивать числа первого десятка (например, 7 меньше 8, 5 &gt;4, 6 =6) ;</w:t>
      </w:r>
    </w:p>
    <w:p w14:paraId="70ACD975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соотносить цифру и число предметов;</w:t>
      </w:r>
    </w:p>
    <w:p w14:paraId="321F44AE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измерять с помощью линейки;</w:t>
      </w:r>
    </w:p>
    <w:p w14:paraId="749AA5B1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составлять и решать задачи в одно действие на сложение и вычитание;</w:t>
      </w:r>
    </w:p>
    <w:p w14:paraId="6BD37960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названия фигур: треугольник, квадрат, круг, трапеция, овал, прямоугольник;</w:t>
      </w:r>
    </w:p>
    <w:p w14:paraId="2AE43E4E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сравнивать предметы по цвету, размеру, форме;</w:t>
      </w:r>
    </w:p>
    <w:p w14:paraId="1136F581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оперировать понятиями: «налево», «направо», «верх», «вниз», «раньше», «позже», «за», «между», ориентироваться на листе.</w:t>
      </w:r>
    </w:p>
    <w:p w14:paraId="04750E10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области представления об окружающем мире</w:t>
      </w:r>
    </w:p>
    <w:p w14:paraId="19A93822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будущему первокласснику необходимо:</w:t>
      </w:r>
    </w:p>
    <w:p w14:paraId="0BDB2C4C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различать по внешнему виду растения, распространенные в нашей местности (например, ель, береза, дуб, подсолнух, ромашка) и называть их отличительные признаки;</w:t>
      </w:r>
    </w:p>
    <w:p w14:paraId="723F1F12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различать диких и домашних животных и их детёнышей (белка, заяц, коза, корова)</w:t>
      </w:r>
    </w:p>
    <w:p w14:paraId="7A97EFF8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различать по внешнему виду птиц (например, дятел, ворона, воробей);</w:t>
      </w:r>
    </w:p>
    <w:p w14:paraId="31DDF5CE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представления о сезонных признаках природы (например, осень -желтые и красные листья, на деревьях, увядающая трава, сбор урожая) ;</w:t>
      </w:r>
    </w:p>
    <w:p w14:paraId="2B2BAB4A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названия 1-3 комнатных растений;</w:t>
      </w:r>
    </w:p>
    <w:p w14:paraId="45570C5A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- 5-6 насекомых, съедобные и несъедобные грибы.</w:t>
      </w:r>
    </w:p>
    <w:p w14:paraId="3781A3B3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названия всех дней недели, времена года, месяца.</w:t>
      </w:r>
    </w:p>
    <w:p w14:paraId="0371DD0D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ребенок, поступающий в 1-й класс, должен знать:</w:t>
      </w:r>
    </w:p>
    <w:p w14:paraId="4239F917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какой стране он живет, в каком городе, свой домашний адрес;</w:t>
      </w:r>
    </w:p>
    <w:p w14:paraId="4515B821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своё имя, отчество, фамилию;</w:t>
      </w:r>
    </w:p>
    <w:p w14:paraId="6D459C7B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 возраст (желательно дату рождения) ;</w:t>
      </w:r>
    </w:p>
    <w:p w14:paraId="22911A5D" w14:textId="77777777" w:rsid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 имя, отчество родителей, их профессию;</w:t>
      </w:r>
    </w:p>
    <w:p w14:paraId="2A58D301" w14:textId="634FF9B4" w:rsidR="000B3F66" w:rsidRPr="005C2AC0" w:rsidRDefault="005C2AC0" w:rsidP="005C2A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звать правила поведения в общественных местах и на улице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B3F66" w:rsidRPr="005C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A056" w14:textId="77777777" w:rsidR="001C792B" w:rsidRDefault="001C792B" w:rsidP="00DD708C">
      <w:pPr>
        <w:spacing w:after="0" w:line="240" w:lineRule="auto"/>
      </w:pPr>
      <w:r>
        <w:separator/>
      </w:r>
    </w:p>
  </w:endnote>
  <w:endnote w:type="continuationSeparator" w:id="0">
    <w:p w14:paraId="329D3D68" w14:textId="77777777" w:rsidR="001C792B" w:rsidRDefault="001C792B" w:rsidP="00DD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06A0" w14:textId="77777777" w:rsidR="001C792B" w:rsidRDefault="001C792B" w:rsidP="00DD708C">
      <w:pPr>
        <w:spacing w:after="0" w:line="240" w:lineRule="auto"/>
      </w:pPr>
      <w:r>
        <w:separator/>
      </w:r>
    </w:p>
  </w:footnote>
  <w:footnote w:type="continuationSeparator" w:id="0">
    <w:p w14:paraId="7F2E7097" w14:textId="77777777" w:rsidR="001C792B" w:rsidRDefault="001C792B" w:rsidP="00DD7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A3"/>
    <w:rsid w:val="000B3F66"/>
    <w:rsid w:val="001C792B"/>
    <w:rsid w:val="005C2AC0"/>
    <w:rsid w:val="009F0882"/>
    <w:rsid w:val="00A318A3"/>
    <w:rsid w:val="00A84AE2"/>
    <w:rsid w:val="00C001A4"/>
    <w:rsid w:val="00D679D2"/>
    <w:rsid w:val="00DD708C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BF59"/>
  <w15:chartTrackingRefBased/>
  <w15:docId w15:val="{B056E2F7-BC68-4393-BEA8-E7A0A534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08C"/>
    <w:rPr>
      <w:b/>
      <w:bCs/>
    </w:rPr>
  </w:style>
  <w:style w:type="paragraph" w:styleId="a5">
    <w:name w:val="header"/>
    <w:basedOn w:val="a"/>
    <w:link w:val="a6"/>
    <w:uiPriority w:val="99"/>
    <w:unhideWhenUsed/>
    <w:rsid w:val="00DD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708C"/>
  </w:style>
  <w:style w:type="paragraph" w:styleId="a7">
    <w:name w:val="footer"/>
    <w:basedOn w:val="a"/>
    <w:link w:val="a8"/>
    <w:uiPriority w:val="99"/>
    <w:unhideWhenUsed/>
    <w:rsid w:val="00DD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Артур Белохон</cp:lastModifiedBy>
  <cp:revision>7</cp:revision>
  <dcterms:created xsi:type="dcterms:W3CDTF">2021-10-10T06:39:00Z</dcterms:created>
  <dcterms:modified xsi:type="dcterms:W3CDTF">2021-11-08T12:29:00Z</dcterms:modified>
</cp:coreProperties>
</file>