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F6" w:rsidRPr="00A517E4" w:rsidRDefault="00ED0B82" w:rsidP="00A517E4">
      <w:pPr>
        <w:jc w:val="center"/>
        <w:rPr>
          <w:rFonts w:ascii="Times New Roman" w:hAnsi="Times New Roman" w:cs="Times New Roman"/>
          <w:sz w:val="28"/>
          <w:szCs w:val="28"/>
        </w:rPr>
      </w:pPr>
      <w:r w:rsidRPr="00A517E4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№74 </w:t>
      </w:r>
      <w:r w:rsidR="00A517E4" w:rsidRPr="00A517E4">
        <w:rPr>
          <w:rFonts w:ascii="Times New Roman" w:hAnsi="Times New Roman" w:cs="Times New Roman"/>
          <w:sz w:val="28"/>
          <w:szCs w:val="28"/>
        </w:rPr>
        <w:t xml:space="preserve">«Радость» </w:t>
      </w:r>
      <w:r w:rsidRPr="00A517E4">
        <w:rPr>
          <w:rFonts w:ascii="Times New Roman" w:hAnsi="Times New Roman" w:cs="Times New Roman"/>
          <w:sz w:val="28"/>
          <w:szCs w:val="28"/>
        </w:rPr>
        <w:t>г.</w:t>
      </w:r>
      <w:r w:rsidR="00A517E4" w:rsidRPr="00A517E4">
        <w:rPr>
          <w:rFonts w:ascii="Times New Roman" w:hAnsi="Times New Roman" w:cs="Times New Roman"/>
          <w:sz w:val="28"/>
          <w:szCs w:val="28"/>
        </w:rPr>
        <w:t xml:space="preserve"> </w:t>
      </w:r>
      <w:r w:rsidRPr="00A517E4">
        <w:rPr>
          <w:rFonts w:ascii="Times New Roman" w:hAnsi="Times New Roman" w:cs="Times New Roman"/>
          <w:sz w:val="28"/>
          <w:szCs w:val="28"/>
        </w:rPr>
        <w:t>Калуги</w:t>
      </w:r>
    </w:p>
    <w:p w:rsidR="00ED0B82" w:rsidRPr="00A517E4" w:rsidRDefault="00ED0B82">
      <w:pPr>
        <w:rPr>
          <w:rFonts w:ascii="Times New Roman" w:hAnsi="Times New Roman" w:cs="Times New Roman"/>
          <w:sz w:val="28"/>
          <w:szCs w:val="28"/>
        </w:rPr>
      </w:pPr>
    </w:p>
    <w:p w:rsidR="00ED0B82" w:rsidRPr="00A517E4" w:rsidRDefault="00ED0B82">
      <w:pPr>
        <w:rPr>
          <w:rFonts w:ascii="Times New Roman" w:hAnsi="Times New Roman" w:cs="Times New Roman"/>
          <w:sz w:val="28"/>
          <w:szCs w:val="28"/>
        </w:rPr>
      </w:pPr>
    </w:p>
    <w:p w:rsidR="00ED0B82" w:rsidRPr="00A517E4" w:rsidRDefault="00ED0B82">
      <w:pPr>
        <w:rPr>
          <w:rFonts w:ascii="Times New Roman" w:hAnsi="Times New Roman" w:cs="Times New Roman"/>
          <w:sz w:val="28"/>
          <w:szCs w:val="28"/>
        </w:rPr>
      </w:pPr>
    </w:p>
    <w:p w:rsidR="00ED0B82" w:rsidRPr="00A517E4" w:rsidRDefault="00ED0B82">
      <w:pPr>
        <w:rPr>
          <w:rFonts w:ascii="Times New Roman" w:hAnsi="Times New Roman" w:cs="Times New Roman"/>
          <w:sz w:val="28"/>
          <w:szCs w:val="28"/>
        </w:rPr>
      </w:pPr>
    </w:p>
    <w:p w:rsidR="00ED0B82" w:rsidRPr="00A517E4" w:rsidRDefault="00ED0B82">
      <w:pPr>
        <w:rPr>
          <w:rFonts w:ascii="Times New Roman" w:hAnsi="Times New Roman" w:cs="Times New Roman"/>
          <w:sz w:val="28"/>
          <w:szCs w:val="28"/>
        </w:rPr>
      </w:pPr>
    </w:p>
    <w:p w:rsidR="00ED0B82" w:rsidRPr="00A517E4" w:rsidRDefault="00ED0B82">
      <w:pPr>
        <w:rPr>
          <w:rFonts w:ascii="Times New Roman" w:hAnsi="Times New Roman" w:cs="Times New Roman"/>
          <w:sz w:val="28"/>
          <w:szCs w:val="28"/>
        </w:rPr>
      </w:pPr>
    </w:p>
    <w:p w:rsidR="00ED0B82" w:rsidRPr="00A517E4" w:rsidRDefault="00ED0B82">
      <w:pPr>
        <w:rPr>
          <w:rFonts w:ascii="Times New Roman" w:hAnsi="Times New Roman" w:cs="Times New Roman"/>
          <w:sz w:val="28"/>
          <w:szCs w:val="28"/>
        </w:rPr>
      </w:pPr>
    </w:p>
    <w:p w:rsidR="00ED0B82" w:rsidRPr="00A517E4" w:rsidRDefault="00ED0B82" w:rsidP="00A517E4">
      <w:pPr>
        <w:shd w:val="clear" w:color="auto" w:fill="FFFFFF"/>
        <w:spacing w:before="150" w:after="450" w:line="288" w:lineRule="atLeast"/>
        <w:ind w:left="708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A517E4">
        <w:rPr>
          <w:rFonts w:ascii="Times New Roman" w:hAnsi="Times New Roman" w:cs="Times New Roman"/>
          <w:b/>
          <w:sz w:val="36"/>
          <w:szCs w:val="36"/>
        </w:rPr>
        <w:t>Консультация для  родителей на тему:</w:t>
      </w:r>
    </w:p>
    <w:p w:rsidR="00ED0B82" w:rsidRPr="00A517E4" w:rsidRDefault="00ED0B82" w:rsidP="00A517E4">
      <w:pPr>
        <w:shd w:val="clear" w:color="auto" w:fill="FFFFFF"/>
        <w:spacing w:before="150" w:after="450" w:line="288" w:lineRule="atLeast"/>
        <w:ind w:left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A517E4">
        <w:rPr>
          <w:rFonts w:ascii="Times New Roman" w:hAnsi="Times New Roman" w:cs="Times New Roman"/>
          <w:b/>
          <w:sz w:val="36"/>
          <w:szCs w:val="36"/>
        </w:rPr>
        <w:t>«</w:t>
      </w:r>
      <w:r w:rsidRPr="00A517E4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Безопасность детей дома»</w:t>
      </w:r>
    </w:p>
    <w:p w:rsidR="00ED0B82" w:rsidRPr="00A517E4" w:rsidRDefault="00ED0B82">
      <w:pPr>
        <w:rPr>
          <w:rFonts w:ascii="Times New Roman" w:hAnsi="Times New Roman" w:cs="Times New Roman"/>
          <w:b/>
          <w:sz w:val="28"/>
          <w:szCs w:val="28"/>
        </w:rPr>
      </w:pPr>
    </w:p>
    <w:p w:rsidR="00ED0B82" w:rsidRPr="00A517E4" w:rsidRDefault="00ED0B82">
      <w:pPr>
        <w:rPr>
          <w:rFonts w:ascii="Times New Roman" w:hAnsi="Times New Roman" w:cs="Times New Roman"/>
          <w:sz w:val="28"/>
          <w:szCs w:val="28"/>
        </w:rPr>
      </w:pPr>
    </w:p>
    <w:p w:rsidR="00ED0B82" w:rsidRPr="00A517E4" w:rsidRDefault="00ED0B82">
      <w:pPr>
        <w:rPr>
          <w:rFonts w:ascii="Times New Roman" w:hAnsi="Times New Roman" w:cs="Times New Roman"/>
          <w:sz w:val="28"/>
          <w:szCs w:val="28"/>
        </w:rPr>
      </w:pPr>
    </w:p>
    <w:p w:rsidR="00ED0B82" w:rsidRPr="00A517E4" w:rsidRDefault="00ED0B82">
      <w:pPr>
        <w:rPr>
          <w:rFonts w:ascii="Times New Roman" w:hAnsi="Times New Roman" w:cs="Times New Roman"/>
          <w:sz w:val="28"/>
          <w:szCs w:val="28"/>
        </w:rPr>
      </w:pPr>
    </w:p>
    <w:p w:rsidR="00ED0B82" w:rsidRPr="00A517E4" w:rsidRDefault="00ED0B82">
      <w:pPr>
        <w:rPr>
          <w:rFonts w:ascii="Times New Roman" w:hAnsi="Times New Roman" w:cs="Times New Roman"/>
          <w:sz w:val="28"/>
          <w:szCs w:val="28"/>
        </w:rPr>
      </w:pPr>
    </w:p>
    <w:p w:rsidR="00ED0B82" w:rsidRPr="00A517E4" w:rsidRDefault="00ED0B82">
      <w:pPr>
        <w:rPr>
          <w:rFonts w:ascii="Times New Roman" w:hAnsi="Times New Roman" w:cs="Times New Roman"/>
          <w:sz w:val="28"/>
          <w:szCs w:val="28"/>
        </w:rPr>
      </w:pPr>
    </w:p>
    <w:p w:rsidR="00ED0B82" w:rsidRPr="00A517E4" w:rsidRDefault="00ED0B82">
      <w:pPr>
        <w:rPr>
          <w:rFonts w:ascii="Times New Roman" w:hAnsi="Times New Roman" w:cs="Times New Roman"/>
          <w:sz w:val="28"/>
          <w:szCs w:val="28"/>
        </w:rPr>
      </w:pPr>
    </w:p>
    <w:p w:rsidR="00ED0B82" w:rsidRPr="00A517E4" w:rsidRDefault="00ED0B82">
      <w:pPr>
        <w:rPr>
          <w:rFonts w:ascii="Times New Roman" w:hAnsi="Times New Roman" w:cs="Times New Roman"/>
          <w:sz w:val="28"/>
          <w:szCs w:val="28"/>
        </w:rPr>
      </w:pPr>
    </w:p>
    <w:p w:rsidR="00ED0B82" w:rsidRPr="00A517E4" w:rsidRDefault="00ED0B82" w:rsidP="00ED0B82">
      <w:pPr>
        <w:ind w:left="4956"/>
        <w:rPr>
          <w:rFonts w:ascii="Times New Roman" w:hAnsi="Times New Roman" w:cs="Times New Roman"/>
          <w:sz w:val="28"/>
          <w:szCs w:val="28"/>
        </w:rPr>
      </w:pPr>
      <w:r w:rsidRPr="00A517E4">
        <w:rPr>
          <w:rFonts w:ascii="Times New Roman" w:hAnsi="Times New Roman" w:cs="Times New Roman"/>
          <w:sz w:val="28"/>
          <w:szCs w:val="28"/>
        </w:rPr>
        <w:t>Подготовила: воспитатель</w:t>
      </w:r>
    </w:p>
    <w:p w:rsidR="00ED0B82" w:rsidRPr="00A517E4" w:rsidRDefault="00ED0B82" w:rsidP="00ED0B82">
      <w:pPr>
        <w:ind w:left="4956"/>
        <w:rPr>
          <w:rFonts w:ascii="Times New Roman" w:hAnsi="Times New Roman" w:cs="Times New Roman"/>
          <w:sz w:val="28"/>
          <w:szCs w:val="28"/>
        </w:rPr>
      </w:pPr>
      <w:r w:rsidRPr="00A517E4">
        <w:rPr>
          <w:rFonts w:ascii="Times New Roman" w:hAnsi="Times New Roman" w:cs="Times New Roman"/>
          <w:sz w:val="28"/>
          <w:szCs w:val="28"/>
        </w:rPr>
        <w:t xml:space="preserve"> Семенова О.В.</w:t>
      </w:r>
    </w:p>
    <w:p w:rsidR="00ED0B82" w:rsidRPr="00A517E4" w:rsidRDefault="00ED0B82">
      <w:pPr>
        <w:rPr>
          <w:rFonts w:ascii="Times New Roman" w:hAnsi="Times New Roman" w:cs="Times New Roman"/>
          <w:sz w:val="28"/>
          <w:szCs w:val="28"/>
        </w:rPr>
      </w:pPr>
    </w:p>
    <w:p w:rsidR="00ED0B82" w:rsidRPr="00A517E4" w:rsidRDefault="00ED0B82">
      <w:pPr>
        <w:rPr>
          <w:rFonts w:ascii="Times New Roman" w:hAnsi="Times New Roman" w:cs="Times New Roman"/>
          <w:sz w:val="28"/>
          <w:szCs w:val="28"/>
        </w:rPr>
      </w:pPr>
    </w:p>
    <w:p w:rsidR="00ED0B82" w:rsidRPr="00A517E4" w:rsidRDefault="00ED0B82">
      <w:pPr>
        <w:rPr>
          <w:rFonts w:ascii="Times New Roman" w:hAnsi="Times New Roman" w:cs="Times New Roman"/>
          <w:sz w:val="28"/>
          <w:szCs w:val="28"/>
        </w:rPr>
      </w:pPr>
    </w:p>
    <w:p w:rsidR="00ED0B82" w:rsidRPr="00A517E4" w:rsidRDefault="00A517E4" w:rsidP="00A517E4">
      <w:pPr>
        <w:jc w:val="center"/>
        <w:rPr>
          <w:rFonts w:ascii="Times New Roman" w:hAnsi="Times New Roman" w:cs="Times New Roman"/>
          <w:sz w:val="28"/>
          <w:szCs w:val="28"/>
        </w:rPr>
      </w:pPr>
      <w:r w:rsidRPr="00A517E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D0B82" w:rsidRPr="00A517E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ED0B82" w:rsidRPr="00A517E4">
        <w:rPr>
          <w:rFonts w:ascii="Times New Roman" w:hAnsi="Times New Roman" w:cs="Times New Roman"/>
          <w:sz w:val="28"/>
          <w:szCs w:val="28"/>
        </w:rPr>
        <w:t>алуга,2021г.</w:t>
      </w:r>
    </w:p>
    <w:p w:rsidR="00ED0B82" w:rsidRPr="00A517E4" w:rsidRDefault="00ED0B82" w:rsidP="00A517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7E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Консультация для родителей «Безопасность детей дома»</w:t>
      </w:r>
    </w:p>
    <w:p w:rsidR="00ED0B82" w:rsidRPr="00A517E4" w:rsidRDefault="00ED0B82" w:rsidP="00A517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 </w:t>
      </w:r>
      <w:r w:rsidRPr="00A517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безопасность</w:t>
      </w: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редко мы об этом задумываемся, особенно когда ребенок еще мал…</w:t>
      </w:r>
    </w:p>
    <w:p w:rsidR="00ED0B82" w:rsidRPr="00A517E4" w:rsidRDefault="00ED0B82" w:rsidP="00A517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Статистика несчастных случаев и даже трагеди</w:t>
      </w:r>
      <w:r w:rsid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которые происходят с детьми, </w:t>
      </w: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заставляет </w:t>
      </w:r>
      <w:r w:rsidRPr="00A517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быть </w:t>
      </w: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внимательными. Заботливым </w:t>
      </w:r>
      <w:r w:rsidRPr="00A517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родителям</w:t>
      </w: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важно знать правила </w:t>
      </w:r>
      <w:r w:rsidRPr="00A517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безопасности для малыша дома</w:t>
      </w: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bookmarkEnd w:id="0"/>
    <w:p w:rsidR="00ED0B82" w:rsidRPr="00A517E4" w:rsidRDefault="00ED0B82" w:rsidP="00A517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или квартира — это первая “среда обитания”, в которой ребенок начинает свои самостоятельные передвижения, живет своим “детским миром”, а затем, становясь подростком, сосуществует вместе </w:t>
      </w:r>
      <w:proofErr w:type="gramStart"/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в семье. Пока маленький человек под присмотром, есть гарантия, что здравый смысл, внимательность и забота уберегут его от серьезных опасностей. Как только ребенок начинает ходить, возникает риск того, что он может сам создать себе неприятности.</w:t>
      </w:r>
    </w:p>
    <w:p w:rsidR="00ED0B82" w:rsidRPr="00A517E4" w:rsidRDefault="00ED0B82" w:rsidP="00A517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Опасный </w:t>
      </w:r>
      <w:r w:rsidRPr="00A517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домашний быт</w:t>
      </w: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0B82" w:rsidRPr="00A517E4" w:rsidRDefault="00ED0B82" w:rsidP="00A517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слово “опасность” чаще всего ассоциируется с криминалом, стихийными бедствиями и катаклизмами, в быту для ребенка существуют серьезные угрозы его здоровью и даже жизни. Что же грозит малышу в своем доме? И как избежать неприятностей?</w:t>
      </w:r>
    </w:p>
    <w:p w:rsidR="00ED0B82" w:rsidRPr="00A517E4" w:rsidRDefault="00ED0B82" w:rsidP="00A517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ребёнок начал передвигаться по дому, у него появилась возможность не только исследовать окружающий мир, но и что-то на себя опрокинуть, перевернуть, порезаться об острые предметы, с разбегу налететь на выступающие углы мебели, ради развлечения включить газ или воду…</w:t>
      </w:r>
    </w:p>
    <w:p w:rsidR="00ED0B82" w:rsidRPr="00A517E4" w:rsidRDefault="00ED0B82" w:rsidP="00A517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7E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Мебель</w:t>
      </w: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обеспечить </w:t>
      </w:r>
      <w:r w:rsidRPr="00A517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безопасность детей</w:t>
      </w: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0B82" w:rsidRPr="00A517E4" w:rsidRDefault="00ED0B82" w:rsidP="00A517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опасны незакрепленные к стене стеллажи </w:t>
      </w:r>
      <w:r w:rsidRPr="00A517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(или шкафы)</w:t>
      </w: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книгами, сувенирами и посудой. Играя, ребенок может схватиться за полку и свалить на себя все, что располагается на стеллаже. Острые края тяжелых книг, упавших с высоты, могут серьезно поранить малыша, не говоря уже о том, что хрустальная ваза или статуэтка из металла может и вовсе привести к тяжелой травме. Внимание! Все шкафы и стеллажи в доме должны быть прикреплены к стене специальными кронштейнами, чтобы их невозможно было опрокинуть или раскачать! Когда в доме маленький ребенок, лучше убрать с верхних полок шкафов тяжелые предметы, даже если они закреплены. Все бывает в жизни, никто не может гарантировать, что увесистый сувенир или ваза не упадут с верхней полки именно в тот момент, когда ребенок будет находиться рядом. Это может случиться, если малыш, бегая по дому или играя, либо случайно заденет стеллаж, либо “заедет” детским мячом в стену и свалит тяжелый предмет на себя. Не забудьте и об острых углах мебели. Запретить бегать и играть вашему непоседе невозможно. Поэтому опасность пораниться реально существует. Особенно </w:t>
      </w: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опасны углы кухонных столов, журнальных столиков, выполненных из стекла.</w:t>
      </w:r>
    </w:p>
    <w:p w:rsidR="00ED0B82" w:rsidRPr="00A517E4" w:rsidRDefault="00ED0B82" w:rsidP="00A517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Острые углы столов и другой мебели нужно закрыть мягкими накладками из резины, поролона и любого другого мягкого материала, который не позволит ребенку сильно пораниться. Существуют также специальные накладки для углов мебели. Как видите, и эта проблема решается несложно. И пока ребенок маленький, вы убережете его от травм.</w:t>
      </w:r>
    </w:p>
    <w:p w:rsidR="00ED0B82" w:rsidRPr="00A517E4" w:rsidRDefault="00ED0B82" w:rsidP="00A517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Окна и балкон.</w:t>
      </w:r>
    </w:p>
    <w:p w:rsidR="00ED0B82" w:rsidRPr="00A517E4" w:rsidRDefault="00ED0B82" w:rsidP="00A517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ребёнка, который уже научился ходить и залезать на стулья, опасными становятся открытые окна и незастекленные балконы. Возможность забраться на подоконник при открытом окне порой оборачивается трагедией. К сожалению, подобное происходит часто. На незастекленные балконы </w:t>
      </w:r>
      <w:r w:rsidRPr="00A517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 пускать запрещено</w:t>
      </w: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Слишком велик риск!</w:t>
      </w:r>
    </w:p>
    <w:p w:rsidR="00ED0B82" w:rsidRPr="00A517E4" w:rsidRDefault="00ED0B82" w:rsidP="00A517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Когда в доме малыш, окна и незастекленные балконы должны быть закрыты. Окна следует оборудовать цепочками или специальными устройствами </w:t>
      </w:r>
      <w:r w:rsidRPr="00A517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благодаря которым ребёнок не сможет самостоятельно распахнуть окно. От стеклопакетов можно попросту открутить ручку и спрятать её. Это делается очень просто – достаточно открутить два болта. При необходимости ручку можно в любой момент вставить на место, чтобы приоткрыть окно и проветрить комнату.</w:t>
      </w:r>
    </w:p>
    <w:p w:rsidR="00ED0B82" w:rsidRPr="00A517E4" w:rsidRDefault="00ED0B82" w:rsidP="00A517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Электричество. Как </w:t>
      </w:r>
      <w:r w:rsidRPr="00A517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обезопасить детей</w:t>
      </w: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дошкольного возраста.</w:t>
      </w:r>
    </w:p>
    <w:p w:rsidR="00ED0B82" w:rsidRPr="00A517E4" w:rsidRDefault="00ED0B82" w:rsidP="00A517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опасность давно всем известна, но с печальной регулярностью дети добираются до розеток и получают удары током. Потому на розетки ставятся специальные заглушки, чтобы малыши не могли засунуть туда пальцы.</w:t>
      </w:r>
    </w:p>
    <w:p w:rsidR="00ED0B82" w:rsidRPr="00A517E4" w:rsidRDefault="00ED0B82" w:rsidP="00A517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Провода от электроприборов желательно размещать за мебелью вдоль стен, чтобы ребенок не мог до них </w:t>
      </w:r>
      <w:proofErr w:type="spellStart"/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добраться</w:t>
      </w:r>
      <w:proofErr w:type="gramStart"/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17E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</w:t>
      </w:r>
      <w:proofErr w:type="gramEnd"/>
      <w:r w:rsidRPr="00A517E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дна</w:t>
      </w:r>
      <w:proofErr w:type="spellEnd"/>
      <w:r w:rsidRPr="00A517E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из типичных ситуаций</w:t>
      </w: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малыш игрушечными ножницами </w:t>
      </w:r>
      <w:r w:rsidRPr="00A517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(или еще хуже — настоящими)</w:t>
      </w: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пытается перерезать провод. Очевидно, что опасность поражения током при этом огромна.</w:t>
      </w:r>
    </w:p>
    <w:p w:rsidR="00ED0B82" w:rsidRPr="00A517E4" w:rsidRDefault="00ED0B82" w:rsidP="00A517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Телеэкраны, дисплеи компьютера — также источник проблем. Запрещайте крохе подходить близко к экрану работающего телевизора и играть в непосредственной близости от него. Вообще от любых электроприборов маленького ребенка желательно держать подальше. Дети любят играть с выключателями, проводами, разбирать и откручивать всевозможные гайки, ручки и т. д. Если электроприбор включен в сеть, то тут недалеко до беды.</w:t>
      </w:r>
    </w:p>
    <w:p w:rsidR="00ED0B82" w:rsidRPr="00A517E4" w:rsidRDefault="00ED0B82" w:rsidP="00A517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Берегите малышей от поражения током. Закрывайте розетки заглушками, размещайте электропровода за мебелью. Следите, чтобы дети не играли рядом с экраном включенного телевизора и компьютера.</w:t>
      </w:r>
    </w:p>
    <w:p w:rsidR="00ED0B82" w:rsidRPr="00A517E4" w:rsidRDefault="00ED0B82" w:rsidP="00A517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Бытовой газ и вода.</w:t>
      </w:r>
    </w:p>
    <w:p w:rsidR="00ED0B82" w:rsidRPr="00A517E4" w:rsidRDefault="00ED0B82" w:rsidP="00A517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 квартирах или </w:t>
      </w:r>
      <w:r w:rsidRPr="00A517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домах</w:t>
      </w: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используется бытовой газ, всегда есть вероятность, что ребенок может включить вентиль и произойдет утечка газа. Этого не случится, если вентили будут размещены так, что малышам до них невозможно будет добраться. </w:t>
      </w:r>
      <w:r w:rsidRPr="00A517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Безопасные</w:t>
      </w: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места их расположения подскажет специалист из службы по ремонту газового оборудования.</w:t>
      </w:r>
    </w:p>
    <w:p w:rsidR="00ED0B82" w:rsidRPr="00A517E4" w:rsidRDefault="00ED0B82" w:rsidP="00A517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важно учитывать, что если ребенку не добраться до общего вентиля, открывающего поток бытового газа в плиту, то до ручек, управляющих конфорками, доступ есть всегда. Поэтому когда взрослых нет на кухне, и плита не используется, нужно обязательно перекрывать газ общим вентилем для того, чтобы малыш не смог включить одну из конфорок.</w:t>
      </w:r>
    </w:p>
    <w:p w:rsidR="00ED0B82" w:rsidRPr="00A517E4" w:rsidRDefault="00ED0B82" w:rsidP="00A517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воды, то опасность представляет сама возможность для ребенка открыть краны и затопить квартиру.</w:t>
      </w:r>
    </w:p>
    <w:p w:rsidR="00ED0B82" w:rsidRPr="00A517E4" w:rsidRDefault="00ED0B82" w:rsidP="00A517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Отдельное беспокойство — горячая вода. Ясно, что за этим важно следить взрослым. Пока ребенок еще мал, нужно закрывать ванную комнату на защелку.</w:t>
      </w:r>
    </w:p>
    <w:p w:rsidR="00ED0B82" w:rsidRPr="00A517E4" w:rsidRDefault="00ED0B82" w:rsidP="00A517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Размещайте вентили газового оборудования в недоступном для </w:t>
      </w:r>
      <w:r w:rsidRPr="00A517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 месте</w:t>
      </w: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0B82" w:rsidRPr="00A517E4" w:rsidRDefault="00ED0B82" w:rsidP="00A517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огнем </w:t>
      </w:r>
      <w:r w:rsidRPr="00A517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дома</w:t>
      </w:r>
    </w:p>
    <w:p w:rsidR="00ED0B82" w:rsidRPr="00A517E4" w:rsidRDefault="00ED0B82" w:rsidP="00A517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Предупреждения о том, что в детских руках огонь опасен, слышали все. Тем не </w:t>
      </w:r>
      <w:proofErr w:type="gramStart"/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proofErr w:type="gramEnd"/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взрослые часто об этом забывают и оставляют в доме без присмотра спички, зажигалки и пиротехнику, приготовленную для праздников. Требовать от крохи осторожное обращение с огнем сложно. Ребенок есть ребенок — он играет со всем, что под </w:t>
      </w:r>
      <w:proofErr w:type="spellStart"/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рукой</w:t>
      </w:r>
      <w:proofErr w:type="gramStart"/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17E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Е</w:t>
      </w:r>
      <w:proofErr w:type="gramEnd"/>
      <w:r w:rsidRPr="00A517E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динственный</w:t>
      </w:r>
      <w:proofErr w:type="spellEnd"/>
      <w:r w:rsidRPr="00A517E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ВЫХОД</w:t>
      </w: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нельзя допустить того, чтобы дети смогли воспользоваться спичками, зажигалками или пиротехникой.</w:t>
      </w:r>
    </w:p>
    <w:p w:rsidR="00ED0B82" w:rsidRPr="00A517E4" w:rsidRDefault="00ED0B82" w:rsidP="00A517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Все предметы, с помощью которых можно зажечь огонь, необходимо хранить в недоступном для </w:t>
      </w:r>
      <w:r w:rsidRPr="00A517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 месте</w:t>
      </w: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0B82" w:rsidRPr="00A517E4" w:rsidRDefault="00ED0B82" w:rsidP="00A517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Опасные для </w:t>
      </w:r>
      <w:r w:rsidRPr="00A517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 предметы на кухне</w:t>
      </w: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0B82" w:rsidRPr="00A517E4" w:rsidRDefault="00ED0B82" w:rsidP="00A517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всего трагические происшествия случаются на </w:t>
      </w:r>
      <w:proofErr w:type="spellStart"/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кухне</w:t>
      </w:r>
      <w:proofErr w:type="gramStart"/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17E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spellEnd"/>
      <w:proofErr w:type="gramEnd"/>
      <w:r w:rsidRPr="00A517E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первую очередь опасность представляют острые и режущие предметы</w:t>
      </w: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: кухонные ножи, вилки. Один из </w:t>
      </w:r>
      <w:r w:rsidRPr="00A517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 готовит еду</w:t>
      </w: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рядом крутится ребенок. Взрослый только положил нож на стол, а малыш, схватив его, — наутек в коридор. Пока он бежит, а </w:t>
      </w:r>
      <w:r w:rsidRPr="00A517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родитель догоняет</w:t>
      </w: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ребенок падает и натыкается на нож. Согласитесь, страшно? Опасность представляют также иголки, бритвы, инструменты </w:t>
      </w:r>
      <w:r w:rsidRPr="00A517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(отвертки, шила)</w:t>
      </w: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даже деревянные зубочистки. Кстати, предмет не обязательно может быть острым. Любые мелкие предметы, которые ребенок способен взять в рот и проглотить, потенциально опасны. Лекарства, оставленные в пределах досягаемости крохи, представляют серьезную угрозу. Малыш видит, как взрослые принимают лекарства, и для него это — сродни употреблению конфет, только не детских, </w:t>
      </w: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взрослых. Мало того, многие лекарства имеют форму драже, которая привлекает </w:t>
      </w:r>
      <w:r w:rsidRPr="00A517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итоге малыш без страха может наесться таблеток.</w:t>
      </w:r>
    </w:p>
    <w:p w:rsidR="00ED0B82" w:rsidRPr="00A517E4" w:rsidRDefault="00ED0B82" w:rsidP="00A517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Опасность для </w:t>
      </w:r>
      <w:r w:rsidRPr="00A517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представляет и кухонная плита. Во-первых, дети способны включить газ. Во-вторых, они могут перевернуть на себя кастрюли с кипящим или горячим содержимым. Чтобы </w:t>
      </w:r>
      <w:r w:rsidRPr="00A517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обезопасить</w:t>
      </w: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ребёнка дошкольного возраста, следует приобрести плиту с </w:t>
      </w:r>
      <w:proofErr w:type="gramStart"/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газ-контролем</w:t>
      </w:r>
      <w:proofErr w:type="gramEnd"/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каждый раз закрывать газовый вентиль после окончания готовки. Также нужно оборудовать плиту защитным экраном, либо стараться готовить пищу только на дальних конфорках – у стены, куда ребёнок не дотянется.</w:t>
      </w:r>
    </w:p>
    <w:p w:rsidR="00ED0B82" w:rsidRPr="00A517E4" w:rsidRDefault="00ED0B82" w:rsidP="00A517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Убирайте все опасные острые и режущие предметы подальше и следите за ребенком, когда готовите на кухне или делаете мелкий ремонт, пользуясь инструментами. Убирайте все, без исключения, лекарства в недоступное для ребенка место и старайтесь не принимать их у него на глазах.</w:t>
      </w:r>
    </w:p>
    <w:p w:rsidR="00ED0B82" w:rsidRPr="00A517E4" w:rsidRDefault="00ED0B82" w:rsidP="00A517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беду предупредить, чем потом горевать о ее последствиях. Здоровье, а </w:t>
      </w:r>
      <w:proofErr w:type="gramStart"/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порой</w:t>
      </w:r>
      <w:proofErr w:type="gramEnd"/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жизнь ваших </w:t>
      </w:r>
      <w:r w:rsidRPr="00A517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 зависят от вас</w:t>
      </w:r>
      <w:r w:rsidRPr="00A517E4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Будьте внимательны!</w:t>
      </w:r>
    </w:p>
    <w:p w:rsidR="00ED0B82" w:rsidRPr="00A517E4" w:rsidRDefault="00ED0B82" w:rsidP="00A517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B82" w:rsidRPr="00A517E4" w:rsidRDefault="00ED0B82" w:rsidP="00A517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B82" w:rsidRPr="00A517E4" w:rsidRDefault="00ED0B82" w:rsidP="00A517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B82" w:rsidRPr="00A517E4" w:rsidRDefault="00ED0B82" w:rsidP="00A517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B82" w:rsidRPr="00A517E4" w:rsidRDefault="00ED0B82" w:rsidP="00A517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B82" w:rsidRPr="00A517E4" w:rsidRDefault="00ED0B82" w:rsidP="00A517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B82" w:rsidRPr="00A517E4" w:rsidRDefault="00ED0B82" w:rsidP="00A517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0B82" w:rsidRPr="00A51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82"/>
    <w:rsid w:val="008815BE"/>
    <w:rsid w:val="00A517E4"/>
    <w:rsid w:val="00AB27F6"/>
    <w:rsid w:val="00ED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0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B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D0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D0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0B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0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B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D0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D0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0B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Семёнова</dc:creator>
  <cp:lastModifiedBy>74</cp:lastModifiedBy>
  <cp:revision>3</cp:revision>
  <dcterms:created xsi:type="dcterms:W3CDTF">2021-10-09T07:05:00Z</dcterms:created>
  <dcterms:modified xsi:type="dcterms:W3CDTF">2021-10-20T07:42:00Z</dcterms:modified>
</cp:coreProperties>
</file>